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7:52 PM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7:59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there was a lot of setup work. We should be more accurate on the coming sprints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the environment setup times were much longer than expected universally for all team members.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team worked on the designated amount of time for their class.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Everyone currently has the canvas environment setup.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clarification from the product owner Dr. Pan.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Everyone attends the meetings regularly and in time.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Break down the user stories to more granular details and smaller tasks to make it easier to assign to different team members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communication among team members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Implement more features to meet the requirements of the minimum viable product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